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A1EC3" w14:textId="77777777" w:rsidR="00B337C1" w:rsidRDefault="00D841ED" w:rsidP="00B337C1">
      <w:pPr>
        <w:spacing w:after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README </w:t>
      </w:r>
    </w:p>
    <w:p w14:paraId="0DF5DF1A" w14:textId="6D332F44" w:rsidR="009102A9" w:rsidRDefault="00B337C1" w:rsidP="00B337C1">
      <w:pPr>
        <w:spacing w:after="0" w:line="240" w:lineRule="auto"/>
        <w:jc w:val="both"/>
        <w:rPr>
          <w:lang w:val="en-NL"/>
        </w:rPr>
      </w:pPr>
      <w:r w:rsidRPr="00B337C1">
        <w:rPr>
          <w:lang w:val="en-US"/>
        </w:rPr>
        <w:t>Data underlying publication "</w:t>
      </w:r>
      <w:r w:rsidRPr="00B337C1">
        <w:rPr>
          <w:lang w:val="en-NL"/>
        </w:rPr>
        <w:t xml:space="preserve">Electron affinity and binding energy of excitons in disordered organic semiconductors. </w:t>
      </w:r>
      <w:r w:rsidR="00991027" w:rsidRPr="00991027">
        <w:rPr>
          <w:lang w:val="en-NL"/>
        </w:rPr>
        <w:t>II. First principles simulations and inverse photoemission studies for MADN</w:t>
      </w:r>
      <w:r w:rsidR="00991027" w:rsidRPr="00991027">
        <w:rPr>
          <w:lang w:val="en-NL"/>
        </w:rPr>
        <w:t xml:space="preserve"> </w:t>
      </w:r>
      <w:r>
        <w:rPr>
          <w:lang w:val="en-NL"/>
        </w:rPr>
        <w:t>(Physical Review B, 2025).</w:t>
      </w:r>
    </w:p>
    <w:p w14:paraId="4B067E73" w14:textId="77777777" w:rsidR="00B337C1" w:rsidRDefault="00B337C1" w:rsidP="00B337C1">
      <w:pPr>
        <w:spacing w:after="0" w:line="240" w:lineRule="auto"/>
        <w:jc w:val="both"/>
        <w:rPr>
          <w:lang w:val="en-NL"/>
        </w:rPr>
      </w:pPr>
    </w:p>
    <w:p w14:paraId="34DCC3C1" w14:textId="1AB4BB00" w:rsidR="00B337C1" w:rsidRDefault="00B337C1" w:rsidP="00B337C1">
      <w:pPr>
        <w:spacing w:after="0" w:line="240" w:lineRule="auto"/>
        <w:jc w:val="both"/>
        <w:rPr>
          <w:lang w:val="en-NL"/>
        </w:rPr>
      </w:pPr>
      <w:r>
        <w:rPr>
          <w:lang w:val="en-NL"/>
        </w:rPr>
        <w:t>The database contains Mathematica notebook files</w:t>
      </w:r>
      <w:r w:rsidR="0021647B">
        <w:rPr>
          <w:lang w:val="en-NL"/>
        </w:rPr>
        <w:t xml:space="preserve"> (.</w:t>
      </w:r>
      <w:proofErr w:type="spellStart"/>
      <w:r w:rsidR="0021647B">
        <w:rPr>
          <w:lang w:val="en-NL"/>
        </w:rPr>
        <w:t>nb</w:t>
      </w:r>
      <w:proofErr w:type="spellEnd"/>
      <w:r w:rsidR="0021647B">
        <w:rPr>
          <w:lang w:val="en-NL"/>
        </w:rPr>
        <w:t>)</w:t>
      </w:r>
      <w:r>
        <w:rPr>
          <w:lang w:val="en-NL"/>
        </w:rPr>
        <w:t xml:space="preserve"> that provide simulation and measurement data that are shown in figures </w:t>
      </w:r>
      <w:r w:rsidR="00992ED1">
        <w:rPr>
          <w:lang w:val="en-NL"/>
        </w:rPr>
        <w:t>3</w:t>
      </w:r>
      <w:r w:rsidR="0088798D">
        <w:rPr>
          <w:lang w:val="en-NL"/>
        </w:rPr>
        <w:t xml:space="preserve"> and</w:t>
      </w:r>
      <w:r w:rsidR="00992ED1">
        <w:rPr>
          <w:lang w:val="en-NL"/>
        </w:rPr>
        <w:t xml:space="preserve"> 4</w:t>
      </w:r>
      <w:r w:rsidR="0088798D">
        <w:rPr>
          <w:lang w:val="en-NL"/>
        </w:rPr>
        <w:t xml:space="preserve"> </w:t>
      </w:r>
      <w:r>
        <w:rPr>
          <w:lang w:val="en-NL"/>
        </w:rPr>
        <w:t xml:space="preserve">of the </w:t>
      </w:r>
      <w:r w:rsidR="00BB10C1">
        <w:rPr>
          <w:lang w:val="en-NL"/>
        </w:rPr>
        <w:t xml:space="preserve">main </w:t>
      </w:r>
      <w:r>
        <w:rPr>
          <w:lang w:val="en-NL"/>
        </w:rPr>
        <w:t>paper and in figure</w:t>
      </w:r>
      <w:r w:rsidR="00BB10C1">
        <w:rPr>
          <w:lang w:val="en-NL"/>
        </w:rPr>
        <w:t>s</w:t>
      </w:r>
      <w:r>
        <w:rPr>
          <w:lang w:val="en-NL"/>
        </w:rPr>
        <w:t xml:space="preserve"> S</w:t>
      </w:r>
      <w:r w:rsidR="0088798D">
        <w:rPr>
          <w:lang w:val="en-NL"/>
        </w:rPr>
        <w:t>3</w:t>
      </w:r>
      <w:r w:rsidR="00BB10C1">
        <w:rPr>
          <w:lang w:val="en-NL"/>
        </w:rPr>
        <w:t>-S</w:t>
      </w:r>
      <w:r w:rsidR="0088798D">
        <w:rPr>
          <w:lang w:val="en-NL"/>
        </w:rPr>
        <w:t>7</w:t>
      </w:r>
      <w:r>
        <w:rPr>
          <w:lang w:val="en-NL"/>
        </w:rPr>
        <w:t xml:space="preserve"> of the Supplemental Material. </w:t>
      </w:r>
    </w:p>
    <w:p w14:paraId="063E05B2" w14:textId="77777777" w:rsidR="00B337C1" w:rsidRDefault="00B337C1" w:rsidP="00B337C1">
      <w:pPr>
        <w:spacing w:after="0" w:line="240" w:lineRule="auto"/>
        <w:jc w:val="both"/>
        <w:rPr>
          <w:lang w:val="en-NL"/>
        </w:rPr>
      </w:pPr>
    </w:p>
    <w:p w14:paraId="01CCED1B" w14:textId="374E92D0" w:rsidR="00435002" w:rsidRPr="00435002" w:rsidRDefault="00435002" w:rsidP="00B337C1">
      <w:pPr>
        <w:spacing w:after="0" w:line="240" w:lineRule="auto"/>
        <w:jc w:val="both"/>
        <w:rPr>
          <w:b/>
          <w:bCs/>
          <w:lang w:val="en-NL"/>
        </w:rPr>
      </w:pPr>
      <w:r>
        <w:rPr>
          <w:b/>
          <w:bCs/>
          <w:lang w:val="en-NL"/>
        </w:rPr>
        <w:t>Mathematica notebooks</w:t>
      </w:r>
    </w:p>
    <w:p w14:paraId="4DAE90A4" w14:textId="77777777" w:rsidR="00D12091" w:rsidRDefault="00D12091" w:rsidP="00B337C1">
      <w:pPr>
        <w:spacing w:after="0" w:line="240" w:lineRule="auto"/>
        <w:jc w:val="both"/>
        <w:rPr>
          <w:lang w:val="en-NL"/>
        </w:rPr>
      </w:pPr>
    </w:p>
    <w:p w14:paraId="7D5F5956" w14:textId="743365B1" w:rsidR="007F106E" w:rsidRPr="0088798D" w:rsidRDefault="00B337C1" w:rsidP="0088798D">
      <w:pPr>
        <w:spacing w:after="0" w:line="240" w:lineRule="auto"/>
        <w:jc w:val="both"/>
        <w:rPr>
          <w:lang w:val="en-NL"/>
        </w:rPr>
      </w:pPr>
      <w:r>
        <w:rPr>
          <w:lang w:val="en-NL"/>
        </w:rPr>
        <w:t xml:space="preserve">The data are given in the form of lists. The specific curves to which each list refers is explained in the notebook files. </w:t>
      </w:r>
      <w:r w:rsidR="009271F2" w:rsidRPr="0088798D">
        <w:rPr>
          <w:lang w:val="en-US"/>
        </w:rPr>
        <w:t xml:space="preserve"> </w:t>
      </w:r>
    </w:p>
    <w:sectPr w:rsidR="007F106E" w:rsidRPr="0088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D3913"/>
    <w:multiLevelType w:val="hybridMultilevel"/>
    <w:tmpl w:val="9F32A98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31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ED"/>
    <w:rsid w:val="001012BB"/>
    <w:rsid w:val="00185D27"/>
    <w:rsid w:val="0020703C"/>
    <w:rsid w:val="0021647B"/>
    <w:rsid w:val="00236828"/>
    <w:rsid w:val="00291B49"/>
    <w:rsid w:val="002A0165"/>
    <w:rsid w:val="002A7366"/>
    <w:rsid w:val="002F1A9C"/>
    <w:rsid w:val="003D585C"/>
    <w:rsid w:val="004337AE"/>
    <w:rsid w:val="00435002"/>
    <w:rsid w:val="0046762C"/>
    <w:rsid w:val="00471F2B"/>
    <w:rsid w:val="004C1875"/>
    <w:rsid w:val="00557D8A"/>
    <w:rsid w:val="005C6AA2"/>
    <w:rsid w:val="005F6222"/>
    <w:rsid w:val="00676055"/>
    <w:rsid w:val="00680C08"/>
    <w:rsid w:val="00681118"/>
    <w:rsid w:val="006919EA"/>
    <w:rsid w:val="007140C8"/>
    <w:rsid w:val="00732459"/>
    <w:rsid w:val="00782E32"/>
    <w:rsid w:val="0078783D"/>
    <w:rsid w:val="007F106E"/>
    <w:rsid w:val="008052C1"/>
    <w:rsid w:val="0088798D"/>
    <w:rsid w:val="009102A9"/>
    <w:rsid w:val="009271F2"/>
    <w:rsid w:val="00930E4F"/>
    <w:rsid w:val="00991027"/>
    <w:rsid w:val="00992ED1"/>
    <w:rsid w:val="00995F6F"/>
    <w:rsid w:val="009D3460"/>
    <w:rsid w:val="009E5EA7"/>
    <w:rsid w:val="00A7706A"/>
    <w:rsid w:val="00B337C1"/>
    <w:rsid w:val="00BB10C1"/>
    <w:rsid w:val="00BC1580"/>
    <w:rsid w:val="00BE506D"/>
    <w:rsid w:val="00BF0C41"/>
    <w:rsid w:val="00C1297F"/>
    <w:rsid w:val="00C23D70"/>
    <w:rsid w:val="00C96651"/>
    <w:rsid w:val="00CE22D1"/>
    <w:rsid w:val="00CE6D1D"/>
    <w:rsid w:val="00D12091"/>
    <w:rsid w:val="00D204E4"/>
    <w:rsid w:val="00D22094"/>
    <w:rsid w:val="00D841ED"/>
    <w:rsid w:val="00DE6A4D"/>
    <w:rsid w:val="00E24346"/>
    <w:rsid w:val="00E4081B"/>
    <w:rsid w:val="00E54428"/>
    <w:rsid w:val="00E617C8"/>
    <w:rsid w:val="00EC4D6E"/>
    <w:rsid w:val="00ED5E15"/>
    <w:rsid w:val="00EF1635"/>
    <w:rsid w:val="00F24AA0"/>
    <w:rsid w:val="00F327B7"/>
    <w:rsid w:val="00F65A1F"/>
    <w:rsid w:val="00F82DE7"/>
    <w:rsid w:val="00FC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B0CC7A"/>
  <w15:chartTrackingRefBased/>
  <w15:docId w15:val="{A10A3D8A-F71C-4C87-AB71-FEFEE1CB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4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41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41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41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41E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41E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41E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41E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1E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4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41E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41E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41E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41E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41E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41E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41E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4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4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41E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41E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4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41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41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41E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41E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41E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41E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Coehoorn, Reinder</dc:creator>
  <cp:keywords/>
  <dc:description/>
  <cp:lastModifiedBy>Coehoorn, Reinder</cp:lastModifiedBy>
  <cp:revision>56</cp:revision>
  <dcterms:created xsi:type="dcterms:W3CDTF">2025-10-30T12:23:00Z</dcterms:created>
  <dcterms:modified xsi:type="dcterms:W3CDTF">2025-11-02T15:18:00Z</dcterms:modified>
</cp:coreProperties>
</file>